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796"/>
        <w:gridCol w:w="751"/>
        <w:gridCol w:w="1577"/>
        <w:gridCol w:w="1216"/>
        <w:gridCol w:w="1697"/>
        <w:gridCol w:w="2117"/>
        <w:gridCol w:w="2117"/>
        <w:gridCol w:w="2117"/>
        <w:gridCol w:w="1727"/>
      </w:tblGrid>
      <w:tr w:rsidR="00A8682A" w:rsidRPr="00A8682A" w:rsidTr="00A8682A">
        <w:tc>
          <w:tcPr>
            <w:tcW w:w="7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岗位</w:t>
            </w:r>
          </w:p>
          <w:p w:rsidR="00A8682A" w:rsidRPr="00A8682A" w:rsidRDefault="00A8682A" w:rsidP="00A868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代码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岗位</w:t>
            </w:r>
          </w:p>
          <w:p w:rsidR="00A8682A" w:rsidRPr="00A8682A" w:rsidRDefault="00A8682A" w:rsidP="00A868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岗位简介</w:t>
            </w:r>
          </w:p>
        </w:tc>
        <w:tc>
          <w:tcPr>
            <w:tcW w:w="121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招聘对象</w:t>
            </w:r>
          </w:p>
        </w:tc>
        <w:tc>
          <w:tcPr>
            <w:tcW w:w="634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其 他</w:t>
            </w:r>
          </w:p>
          <w:p w:rsidR="00A8682A" w:rsidRPr="00A8682A" w:rsidRDefault="00A8682A" w:rsidP="00A868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条 件</w:t>
            </w:r>
          </w:p>
        </w:tc>
      </w:tr>
      <w:tr w:rsidR="00A8682A" w:rsidRPr="00A8682A" w:rsidTr="00A8682A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682A" w:rsidRPr="00A8682A" w:rsidRDefault="00A8682A" w:rsidP="00A868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A8682A" w:rsidRPr="00A8682A" w:rsidRDefault="00A8682A" w:rsidP="00A868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A8682A" w:rsidRPr="00A8682A" w:rsidRDefault="00A8682A" w:rsidP="00A868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A8682A" w:rsidRPr="00A8682A" w:rsidRDefault="00A8682A" w:rsidP="00A868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A8682A" w:rsidRPr="00A8682A" w:rsidRDefault="00A8682A" w:rsidP="00A868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A8682A" w:rsidRPr="00A8682A" w:rsidRDefault="00A8682A" w:rsidP="00A868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21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A8682A" w:rsidRPr="00A8682A" w:rsidRDefault="00A8682A" w:rsidP="00A868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682A" w:rsidRPr="00A8682A" w:rsidTr="00A8682A">
        <w:tc>
          <w:tcPr>
            <w:tcW w:w="735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机关</w:t>
            </w:r>
          </w:p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雇员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办公室文秘、宣传活动策划、需经常下乡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</w:t>
            </w:r>
          </w:p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</w:t>
            </w:r>
          </w:p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汉语言文学（B050101）</w:t>
            </w: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新闻传播学类（A0503、B0503）</w:t>
            </w:r>
          </w:p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法学（A03、B03）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年龄25周岁以下，持有C1以上汽车驾驶证</w:t>
            </w:r>
          </w:p>
        </w:tc>
      </w:tr>
      <w:tr w:rsidR="00A8682A" w:rsidRPr="00A8682A" w:rsidTr="00A8682A">
        <w:tc>
          <w:tcPr>
            <w:tcW w:w="735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机关</w:t>
            </w:r>
          </w:p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雇员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办公室文秘、宣传活动策划、需经常下乡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</w:t>
            </w:r>
          </w:p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</w:t>
            </w:r>
          </w:p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汉语言文学（B050101）</w:t>
            </w: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新闻传播学类（A0503、B0503）</w:t>
            </w:r>
          </w:p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法学（A03、B03）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年龄30周岁以下，持有C1以上汽车驾驶证</w:t>
            </w:r>
          </w:p>
        </w:tc>
      </w:tr>
      <w:tr w:rsidR="00A8682A" w:rsidRPr="00A8682A" w:rsidTr="00A8682A">
        <w:tc>
          <w:tcPr>
            <w:tcW w:w="735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机关</w:t>
            </w:r>
          </w:p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雇员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综合岗位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往届毕业生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</w:t>
            </w:r>
          </w:p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</w:t>
            </w:r>
          </w:p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682A" w:rsidRPr="00A8682A" w:rsidRDefault="00A8682A" w:rsidP="00A868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82A">
              <w:rPr>
                <w:rFonts w:ascii="宋体" w:eastAsia="宋体" w:hAnsi="宋体" w:cs="宋体"/>
                <w:kern w:val="0"/>
                <w:sz w:val="24"/>
                <w:szCs w:val="24"/>
              </w:rPr>
              <w:t>年龄30周岁以下，持有C1以上汽车驾驶证</w:t>
            </w:r>
          </w:p>
        </w:tc>
      </w:tr>
    </w:tbl>
    <w:p w:rsidR="00A8682A" w:rsidRPr="00A8682A" w:rsidRDefault="00A8682A" w:rsidP="00A8682A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E332D"/>
          <w:kern w:val="0"/>
          <w:szCs w:val="21"/>
        </w:rPr>
      </w:pPr>
      <w:r w:rsidRPr="00A8682A">
        <w:rPr>
          <w:rFonts w:ascii="微软雅黑" w:eastAsia="微软雅黑" w:hAnsi="微软雅黑" w:cs="宋体" w:hint="eastAsia"/>
          <w:color w:val="2E332D"/>
          <w:kern w:val="0"/>
          <w:szCs w:val="21"/>
        </w:rPr>
        <w:t xml:space="preserve">　</w:t>
      </w:r>
    </w:p>
    <w:p w:rsidR="005A71F5" w:rsidRPr="005A71F5" w:rsidRDefault="005A71F5" w:rsidP="00A8682A">
      <w:bookmarkStart w:id="0" w:name="_GoBack"/>
      <w:bookmarkEnd w:id="0"/>
    </w:p>
    <w:sectPr w:rsidR="005A71F5" w:rsidRPr="005A71F5" w:rsidSect="000A7D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15ED0"/>
    <w:multiLevelType w:val="multilevel"/>
    <w:tmpl w:val="20E8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39"/>
    <w:rsid w:val="00007CBC"/>
    <w:rsid w:val="00024C98"/>
    <w:rsid w:val="000951C5"/>
    <w:rsid w:val="000A4D0D"/>
    <w:rsid w:val="000A7DF3"/>
    <w:rsid w:val="0013208C"/>
    <w:rsid w:val="001550CD"/>
    <w:rsid w:val="001773DE"/>
    <w:rsid w:val="001849AF"/>
    <w:rsid w:val="001A79D3"/>
    <w:rsid w:val="001D1366"/>
    <w:rsid w:val="0022665E"/>
    <w:rsid w:val="00286FD4"/>
    <w:rsid w:val="002A6C1F"/>
    <w:rsid w:val="00352259"/>
    <w:rsid w:val="00443039"/>
    <w:rsid w:val="00475DC0"/>
    <w:rsid w:val="00476232"/>
    <w:rsid w:val="004A68FF"/>
    <w:rsid w:val="004B174A"/>
    <w:rsid w:val="004C3181"/>
    <w:rsid w:val="005758B5"/>
    <w:rsid w:val="005A6868"/>
    <w:rsid w:val="005A71F5"/>
    <w:rsid w:val="005D4BB5"/>
    <w:rsid w:val="00614F2F"/>
    <w:rsid w:val="00752879"/>
    <w:rsid w:val="008A1C67"/>
    <w:rsid w:val="008E76B0"/>
    <w:rsid w:val="009B3CD9"/>
    <w:rsid w:val="00A15550"/>
    <w:rsid w:val="00A3696A"/>
    <w:rsid w:val="00A423EE"/>
    <w:rsid w:val="00A55A8B"/>
    <w:rsid w:val="00A8682A"/>
    <w:rsid w:val="00A93B81"/>
    <w:rsid w:val="00BA5D1D"/>
    <w:rsid w:val="00C05B1F"/>
    <w:rsid w:val="00C10000"/>
    <w:rsid w:val="00CC7ADE"/>
    <w:rsid w:val="00CE2BE0"/>
    <w:rsid w:val="00D2564B"/>
    <w:rsid w:val="00D93B9B"/>
    <w:rsid w:val="00E51DD2"/>
    <w:rsid w:val="00F0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A68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A5D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7A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69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96A"/>
    <w:rPr>
      <w:sz w:val="18"/>
      <w:szCs w:val="18"/>
    </w:rPr>
  </w:style>
  <w:style w:type="paragraph" w:styleId="a4">
    <w:name w:val="Normal (Web)"/>
    <w:basedOn w:val="a"/>
    <w:uiPriority w:val="99"/>
    <w:unhideWhenUsed/>
    <w:rsid w:val="00CE2B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A686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ate">
    <w:name w:val="date"/>
    <w:basedOn w:val="a0"/>
    <w:rsid w:val="005A6868"/>
  </w:style>
  <w:style w:type="character" w:customStyle="1" w:styleId="author">
    <w:name w:val="author"/>
    <w:basedOn w:val="a0"/>
    <w:rsid w:val="005A6868"/>
  </w:style>
  <w:style w:type="character" w:customStyle="1" w:styleId="apple-converted-space">
    <w:name w:val="apple-converted-space"/>
    <w:basedOn w:val="a0"/>
    <w:rsid w:val="005A6868"/>
  </w:style>
  <w:style w:type="character" w:customStyle="1" w:styleId="amount">
    <w:name w:val="amount"/>
    <w:basedOn w:val="a0"/>
    <w:rsid w:val="005A6868"/>
  </w:style>
  <w:style w:type="paragraph" w:customStyle="1" w:styleId="vsbcontentstart">
    <w:name w:val="vsbcontent_start"/>
    <w:basedOn w:val="a"/>
    <w:rsid w:val="005A68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A6868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CC7ADE"/>
    <w:rPr>
      <w:b/>
      <w:bCs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CC7ADE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BA5D1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inline-block">
    <w:name w:val="inline-block"/>
    <w:basedOn w:val="a0"/>
    <w:rsid w:val="00BA5D1D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A4D0D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0A4D0D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imestyle159655">
    <w:name w:val="timestyle159655"/>
    <w:basedOn w:val="a0"/>
    <w:rsid w:val="000A4D0D"/>
  </w:style>
  <w:style w:type="character" w:customStyle="1" w:styleId="authorstyle159655">
    <w:name w:val="authorstyle159655"/>
    <w:basedOn w:val="a0"/>
    <w:rsid w:val="000A4D0D"/>
  </w:style>
  <w:style w:type="paragraph" w:customStyle="1" w:styleId="vsbcontentend">
    <w:name w:val="vsbcontent_end"/>
    <w:basedOn w:val="a"/>
    <w:rsid w:val="000A4D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0A4D0D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0A4D0D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Emphasis"/>
    <w:basedOn w:val="a0"/>
    <w:uiPriority w:val="20"/>
    <w:qFormat/>
    <w:rsid w:val="002A6C1F"/>
    <w:rPr>
      <w:i/>
      <w:iCs/>
    </w:rPr>
  </w:style>
  <w:style w:type="character" w:customStyle="1" w:styleId="sourcespan">
    <w:name w:val="source_span"/>
    <w:basedOn w:val="a0"/>
    <w:rsid w:val="00752879"/>
  </w:style>
  <w:style w:type="character" w:customStyle="1" w:styleId="zh01">
    <w:name w:val="zh01"/>
    <w:basedOn w:val="a0"/>
    <w:rsid w:val="00752879"/>
  </w:style>
  <w:style w:type="character" w:customStyle="1" w:styleId="zh02">
    <w:name w:val="zh02"/>
    <w:basedOn w:val="a0"/>
    <w:rsid w:val="00752879"/>
  </w:style>
  <w:style w:type="character" w:customStyle="1" w:styleId="zh03">
    <w:name w:val="zh03"/>
    <w:basedOn w:val="a0"/>
    <w:rsid w:val="00752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A68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A5D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7A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69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96A"/>
    <w:rPr>
      <w:sz w:val="18"/>
      <w:szCs w:val="18"/>
    </w:rPr>
  </w:style>
  <w:style w:type="paragraph" w:styleId="a4">
    <w:name w:val="Normal (Web)"/>
    <w:basedOn w:val="a"/>
    <w:uiPriority w:val="99"/>
    <w:unhideWhenUsed/>
    <w:rsid w:val="00CE2B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A686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ate">
    <w:name w:val="date"/>
    <w:basedOn w:val="a0"/>
    <w:rsid w:val="005A6868"/>
  </w:style>
  <w:style w:type="character" w:customStyle="1" w:styleId="author">
    <w:name w:val="author"/>
    <w:basedOn w:val="a0"/>
    <w:rsid w:val="005A6868"/>
  </w:style>
  <w:style w:type="character" w:customStyle="1" w:styleId="apple-converted-space">
    <w:name w:val="apple-converted-space"/>
    <w:basedOn w:val="a0"/>
    <w:rsid w:val="005A6868"/>
  </w:style>
  <w:style w:type="character" w:customStyle="1" w:styleId="amount">
    <w:name w:val="amount"/>
    <w:basedOn w:val="a0"/>
    <w:rsid w:val="005A6868"/>
  </w:style>
  <w:style w:type="paragraph" w:customStyle="1" w:styleId="vsbcontentstart">
    <w:name w:val="vsbcontent_start"/>
    <w:basedOn w:val="a"/>
    <w:rsid w:val="005A68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A6868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CC7ADE"/>
    <w:rPr>
      <w:b/>
      <w:bCs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CC7ADE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BA5D1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inline-block">
    <w:name w:val="inline-block"/>
    <w:basedOn w:val="a0"/>
    <w:rsid w:val="00BA5D1D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A4D0D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0A4D0D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imestyle159655">
    <w:name w:val="timestyle159655"/>
    <w:basedOn w:val="a0"/>
    <w:rsid w:val="000A4D0D"/>
  </w:style>
  <w:style w:type="character" w:customStyle="1" w:styleId="authorstyle159655">
    <w:name w:val="authorstyle159655"/>
    <w:basedOn w:val="a0"/>
    <w:rsid w:val="000A4D0D"/>
  </w:style>
  <w:style w:type="paragraph" w:customStyle="1" w:styleId="vsbcontentend">
    <w:name w:val="vsbcontent_end"/>
    <w:basedOn w:val="a"/>
    <w:rsid w:val="000A4D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0A4D0D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0A4D0D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Emphasis"/>
    <w:basedOn w:val="a0"/>
    <w:uiPriority w:val="20"/>
    <w:qFormat/>
    <w:rsid w:val="002A6C1F"/>
    <w:rPr>
      <w:i/>
      <w:iCs/>
    </w:rPr>
  </w:style>
  <w:style w:type="character" w:customStyle="1" w:styleId="sourcespan">
    <w:name w:val="source_span"/>
    <w:basedOn w:val="a0"/>
    <w:rsid w:val="00752879"/>
  </w:style>
  <w:style w:type="character" w:customStyle="1" w:styleId="zh01">
    <w:name w:val="zh01"/>
    <w:basedOn w:val="a0"/>
    <w:rsid w:val="00752879"/>
  </w:style>
  <w:style w:type="character" w:customStyle="1" w:styleId="zh02">
    <w:name w:val="zh02"/>
    <w:basedOn w:val="a0"/>
    <w:rsid w:val="00752879"/>
  </w:style>
  <w:style w:type="character" w:customStyle="1" w:styleId="zh03">
    <w:name w:val="zh03"/>
    <w:basedOn w:val="a0"/>
    <w:rsid w:val="0075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6624">
          <w:marLeft w:val="0"/>
          <w:marRight w:val="0"/>
          <w:marTop w:val="10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6315">
          <w:marLeft w:val="390"/>
          <w:marRight w:val="390"/>
          <w:marTop w:val="0"/>
          <w:marBottom w:val="0"/>
          <w:divBdr>
            <w:top w:val="single" w:sz="6" w:space="14" w:color="E5E5E5"/>
            <w:left w:val="single" w:sz="6" w:space="14" w:color="E5E5E5"/>
            <w:bottom w:val="single" w:sz="6" w:space="0" w:color="E5E5E5"/>
            <w:right w:val="single" w:sz="6" w:space="14" w:color="E5E5E5"/>
          </w:divBdr>
          <w:divsChild>
            <w:div w:id="1239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10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925143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5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002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269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  <w:divsChild>
            <w:div w:id="1253901568">
              <w:marLeft w:val="0"/>
              <w:marRight w:val="0"/>
              <w:marTop w:val="3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6317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27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1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6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8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D9D9D"/>
                      </w:divBdr>
                    </w:div>
                    <w:div w:id="19491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8DCD1"/>
                        <w:bottom w:val="single" w:sz="6" w:space="4" w:color="E8DCD1"/>
                        <w:right w:val="single" w:sz="6" w:space="4" w:color="E8DCD1"/>
                      </w:divBdr>
                    </w:div>
                  </w:divsChild>
                </w:div>
                <w:div w:id="7320425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D9D9D"/>
                      </w:divBdr>
                    </w:div>
                    <w:div w:id="8703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8DCD1"/>
                        <w:bottom w:val="single" w:sz="6" w:space="4" w:color="E8DCD1"/>
                        <w:right w:val="single" w:sz="6" w:space="4" w:color="E8DCD1"/>
                      </w:divBdr>
                    </w:div>
                  </w:divsChild>
                </w:div>
                <w:div w:id="350883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D9D9D"/>
                      </w:divBdr>
                    </w:div>
                    <w:div w:id="3053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8DCD1"/>
                        <w:bottom w:val="single" w:sz="6" w:space="4" w:color="E8DCD1"/>
                        <w:right w:val="single" w:sz="6" w:space="4" w:color="E8DCD1"/>
                      </w:divBdr>
                    </w:div>
                  </w:divsChild>
                </w:div>
              </w:divsChild>
            </w:div>
          </w:divsChild>
        </w:div>
      </w:divsChild>
    </w:div>
    <w:div w:id="1146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70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0802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276">
          <w:marLeft w:val="0"/>
          <w:marRight w:val="0"/>
          <w:marTop w:val="4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8417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7692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8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>微软中国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2020-04-15T08:38:00Z</dcterms:created>
  <dcterms:modified xsi:type="dcterms:W3CDTF">2020-04-15T08:38:00Z</dcterms:modified>
</cp:coreProperties>
</file>